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9AF9D6A" w14:textId="77777777"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14:paraId="5136C442" w14:textId="77777777"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14:paraId="3D140AE1" w14:textId="77777777"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 wp14:anchorId="018E41C1" wp14:editId="497D3C24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14:paraId="44F2354D" w14:textId="77777777"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14:paraId="1AF3A377" w14:textId="77777777"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 wp14:anchorId="6478FF4D" wp14:editId="10E72A8E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14:paraId="0FD2D391" w14:textId="77777777"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260B1228" w14:textId="77777777"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 wp14:anchorId="0F584D8D" wp14:editId="49A3C408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C45004" w14:textId="77777777"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แปรงฟัน  จะใช้น้ำถึง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14:paraId="333E67DF" w14:textId="77777777"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 wp14:anchorId="2AA44E62" wp14:editId="7C5FD985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14:paraId="7C23953F" w14:textId="77777777"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7C219DC6" w14:textId="77777777"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30AEB9EE" w14:textId="77777777"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3A1FA2D2" w14:textId="77777777"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6AB63771" w14:textId="77777777"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0288" behindDoc="0" locked="0" layoutInCell="1" allowOverlap="0" wp14:anchorId="0428ADF1" wp14:editId="27A5BC50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B79CC21" w14:textId="77777777"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14:paraId="3A990546" w14:textId="77777777"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 wp14:anchorId="1C3600A9" wp14:editId="5EC424B1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</w:p>
    <w:p w14:paraId="1B6C2EDD" w14:textId="77777777"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204EA55C" w14:textId="77777777"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042A826F" w14:textId="77777777"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 wp14:anchorId="25C07737" wp14:editId="63AA3572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14:paraId="6DDA7ECA" w14:textId="77777777"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 wp14:anchorId="13D146A9" wp14:editId="5E90789D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3EFA80" w14:textId="77777777"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14:paraId="751CE8B9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118F485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65698122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1B8BE812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6152B189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C71BB0C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22192DF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0D0C7B36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2DF8662" w14:textId="77777777"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4433272E" w14:textId="77777777"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972F7C8" w14:textId="77777777"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4A98BF52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60F09CCE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09BC79E2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1E9C8DEC" w14:textId="77777777"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14:paraId="76FD60C3" w14:textId="77777777"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 wp14:anchorId="67701A37" wp14:editId="52AAA17F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14:paraId="7176045C" w14:textId="77777777"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14:paraId="57923070" w14:textId="77777777"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 wp14:anchorId="77026617" wp14:editId="32138235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สปริงเกลอร์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14:paraId="1E590BA3" w14:textId="77777777"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14:paraId="5920229D" w14:textId="77777777"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14:paraId="40DCB5EE" w14:textId="77777777"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14:paraId="6E3C3D94" w14:textId="77777777"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14:paraId="181359F8" w14:textId="77777777"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14:paraId="396F34AB" w14:textId="77777777"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14:paraId="7A445916" w14:textId="77777777"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14:paraId="2B1AA072" w14:textId="77777777" w:rsidR="00FB75A6" w:rsidRPr="0078735B" w:rsidRDefault="00FB75A6" w:rsidP="00FB75A6">
      <w:pPr>
        <w:rPr>
          <w:rFonts w:ascii="TH Niramit AS" w:hAnsi="TH Niramit AS" w:cs="TH Niramit AS"/>
          <w:sz w:val="28"/>
        </w:rPr>
      </w:pPr>
      <w:r w:rsidRPr="0078735B">
        <w:rPr>
          <w:rStyle w:val="a3"/>
          <w:rFonts w:ascii="TH Niramit AS" w:hAnsi="TH Niramit AS" w:cs="TH Niramit AS"/>
          <w:sz w:val="28"/>
          <w:cs/>
        </w:rPr>
        <w:t>การเลือก ถังเก็บน้ำ ให้เหมาะสมกับการใช้งานในครอบครัว</w:t>
      </w:r>
    </w:p>
    <w:p w14:paraId="378A0E34" w14:textId="77777777"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ถังเก็บน้ำแสเตนเลสและถังเก็บน้ำแบบพลาสติกโพลิเมอร์</w:t>
      </w:r>
    </w:p>
    <w:p w14:paraId="464FC418" w14:textId="77777777"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lastRenderedPageBreak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ถังเก็บน้ำแสเตนเลส จะได้เปรียบเรื่องของความแข็งแรงทนทาน ทำความ สะอาดง่าย</w:t>
      </w:r>
    </w:p>
    <w:p w14:paraId="7D22B970" w14:textId="77777777"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พลาสติกโพลิเมอร์คุณภาพสูง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14:paraId="3830ED08" w14:textId="77777777"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วิธีการเลือกขนาดถังเก็บน้ำ</w:t>
      </w:r>
    </w:p>
    <w:p w14:paraId="480222BF" w14:textId="77777777"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14:paraId="14FBE73C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1EE2A737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7835A838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3D8351DF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71E8B6A5" w14:textId="77777777"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07B3C198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16169C31" w14:textId="77777777"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</w:t>
      </w: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สมาชิกในครอบครัว</w:t>
      </w:r>
    </w:p>
    <w:p w14:paraId="7C72D193" w14:textId="77777777"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176FCDA" wp14:editId="3CCF099E">
            <wp:simplePos x="0" y="0"/>
            <wp:positionH relativeFrom="column">
              <wp:posOffset>3823335</wp:posOffset>
            </wp:positionH>
            <wp:positionV relativeFrom="paragraph">
              <wp:posOffset>1532255</wp:posOffset>
            </wp:positionV>
            <wp:extent cx="2552700" cy="1790700"/>
            <wp:effectExtent l="1905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6DB0C4BE" wp14:editId="31789EC4">
            <wp:simplePos x="0" y="0"/>
            <wp:positionH relativeFrom="column">
              <wp:posOffset>356235</wp:posOffset>
            </wp:positionH>
            <wp:positionV relativeFrom="paragraph">
              <wp:posOffset>2104390</wp:posOffset>
            </wp:positionV>
            <wp:extent cx="2066925" cy="1781175"/>
            <wp:effectExtent l="19050" t="0" r="9525" b="0"/>
            <wp:wrapSquare wrapText="bothSides"/>
            <wp:docPr id="1" name="Picture 1" descr="https://encrypted-tbn0.gstatic.com/images?q=tbn:ANd9GcQycuUvPsle_qsU1WnZ4I105cfbFMoUiIghPlufXMyrbeg2i7YBtQ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QycuUvPsle_qsU1WnZ4I105cfbFMoUiIghPlufXMyrbeg2i7YBtQ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14:paraId="5BDEE312" w14:textId="196A3774"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14:paraId="10BA0E52" w14:textId="77777777"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14:paraId="4CC41F07" w14:textId="77777777"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14:paraId="1AE73513" w14:textId="77777777"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14:paraId="32EBD21A" w14:textId="75191C30"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14:paraId="1BE7EBC4" w14:textId="208BE36B" w:rsidR="00312FE6" w:rsidRDefault="00616B65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6F94D9" wp14:editId="1CE1E145">
                <wp:simplePos x="0" y="0"/>
                <wp:positionH relativeFrom="column">
                  <wp:posOffset>3805555</wp:posOffset>
                </wp:positionH>
                <wp:positionV relativeFrom="paragraph">
                  <wp:posOffset>26670</wp:posOffset>
                </wp:positionV>
                <wp:extent cx="2790825" cy="1313815"/>
                <wp:effectExtent l="10795" t="10795" r="8255" b="889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313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812FB" w14:textId="77777777"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จัดทำโดย</w:t>
                            </w:r>
                          </w:p>
                          <w:p w14:paraId="156D145B" w14:textId="6E3440C3" w:rsid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กองช่าง 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  <w:t xml:space="preserve"> </w:t>
                            </w:r>
                            <w:r w:rsidR="000675CE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 w:rsidR="00997B1B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อ่าวลึกใต้</w:t>
                            </w:r>
                          </w:p>
                          <w:p w14:paraId="14B2B37D" w14:textId="59008AD0" w:rsidR="000675CE" w:rsidRPr="00C15FB7" w:rsidRDefault="000675CE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ตำบล</w:t>
                            </w:r>
                            <w:r w:rsidR="00997B1B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อ่าวลึกใต้  </w:t>
                            </w: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 จังหวัด</w:t>
                            </w:r>
                            <w:r w:rsidR="00997B1B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กระบี่</w:t>
                            </w:r>
                          </w:p>
                          <w:p w14:paraId="269C8061" w14:textId="54CE7CCF"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โทรศัพท์ 0</w:t>
                            </w:r>
                            <w:r w:rsidR="00997B1B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75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-</w:t>
                            </w:r>
                            <w:r w:rsidR="00997B1B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681754</w:t>
                            </w:r>
                          </w:p>
                          <w:p w14:paraId="5CF5C508" w14:textId="77777777" w:rsidR="00C15FB7" w:rsidRPr="00C15FB7" w:rsidRDefault="00C15FB7">
                            <w:pPr>
                              <w:rPr>
                                <w:rFonts w:ascii="1.05_tushand" w:hAnsi="1.05_tushand" w:cs="1.05_tushand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F94D9" id="Rectangle 2" o:spid="_x0000_s1026" style="position:absolute;margin-left:299.65pt;margin-top:2.1pt;width:219.75pt;height:10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" strokeweight="1.25pt">
                <v:stroke dashstyle="longDashDot"/>
                <v:textbox>
                  <w:txbxContent>
                    <w:p w14:paraId="4D2812FB" w14:textId="77777777"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จัดทำโดย</w:t>
                      </w:r>
                    </w:p>
                    <w:p w14:paraId="156D145B" w14:textId="6E3440C3" w:rsid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กองช่าง 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</w:rPr>
                        <w:t xml:space="preserve"> </w:t>
                      </w:r>
                      <w:r w:rsidR="000675CE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 w:rsidR="00997B1B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อ่าวลึกใต้</w:t>
                      </w:r>
                    </w:p>
                    <w:p w14:paraId="14B2B37D" w14:textId="59008AD0" w:rsidR="000675CE" w:rsidRPr="00C15FB7" w:rsidRDefault="000675CE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</w:pP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ตำบล</w:t>
                      </w:r>
                      <w:r w:rsidR="00997B1B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อ่าวลึกใต้  </w:t>
                      </w: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 จังหวัด</w:t>
                      </w:r>
                      <w:r w:rsidR="00997B1B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กระบี่</w:t>
                      </w:r>
                    </w:p>
                    <w:p w14:paraId="269C8061" w14:textId="54CE7CCF"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โทรศัพท์ 0</w:t>
                      </w:r>
                      <w:r w:rsidR="00997B1B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75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-</w:t>
                      </w:r>
                      <w:r w:rsidR="00997B1B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681754</w:t>
                      </w:r>
                    </w:p>
                    <w:p w14:paraId="5CF5C508" w14:textId="77777777" w:rsidR="00C15FB7" w:rsidRPr="00C15FB7" w:rsidRDefault="00C15FB7">
                      <w:pPr>
                        <w:rPr>
                          <w:rFonts w:ascii="1.05_tushand" w:hAnsi="1.05_tushand" w:cs="1.05_tushand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B4C7A26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2FF6C345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28AE0223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3694CAE9" w14:textId="5E07CFB3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05393074" w14:textId="5095975C" w:rsidR="0078735B" w:rsidRPr="0078735B" w:rsidRDefault="00330BC2" w:rsidP="00330BC2">
      <w:pPr>
        <w:pStyle w:val="a4"/>
        <w:jc w:val="center"/>
        <w:rPr>
          <w:rFonts w:ascii="TH Niramit AS" w:hAnsi="TH Niramit AS" w:cs="TH Niramit AS"/>
          <w:sz w:val="24"/>
          <w:szCs w:val="24"/>
        </w:rPr>
      </w:pPr>
      <w:r>
        <w:rPr>
          <w:noProof/>
        </w:rPr>
        <w:drawing>
          <wp:inline distT="0" distB="0" distL="0" distR="0" wp14:anchorId="15DC8190" wp14:editId="47631C52">
            <wp:extent cx="1143000" cy="1238250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48384" w14:textId="77777777"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0E3653B2" w14:textId="77777777" w:rsidR="00A0686B" w:rsidRPr="0078735B" w:rsidRDefault="00A0686B" w:rsidP="00FB75A6">
      <w:pPr>
        <w:rPr>
          <w:rFonts w:ascii="TH Niramit AS" w:hAnsi="TH Niramit AS" w:cs="TH Niramit AS"/>
          <w:sz w:val="24"/>
          <w:szCs w:val="24"/>
        </w:rPr>
      </w:pPr>
    </w:p>
    <w:p w14:paraId="55358724" w14:textId="36C49D1F" w:rsidR="00FB75A6" w:rsidRPr="0078735B" w:rsidRDefault="00FB75A6" w:rsidP="00FB75A6">
      <w:pPr>
        <w:rPr>
          <w:rFonts w:ascii="TH Niramit AS" w:hAnsi="TH Niramit AS" w:cs="TH Niramit AS"/>
          <w:sz w:val="28"/>
          <w:cs/>
        </w:rPr>
      </w:pPr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DSN Single">
    <w:altName w:val="Browallia New"/>
    <w:charset w:val="00"/>
    <w:family w:val="auto"/>
    <w:pitch w:val="variable"/>
    <w:sig w:usb0="01000003" w:usb1="00000000" w:usb2="00000000" w:usb3="00000000" w:csb0="00010001" w:csb1="00000000"/>
  </w:font>
  <w:font w:name="1.05_tushand">
    <w:altName w:val="Calibri"/>
    <w:charset w:val="00"/>
    <w:family w:val="auto"/>
    <w:pitch w:val="variable"/>
    <w:sig w:usb0="A1002AAF" w:usb1="1000000A" w:usb2="00000000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A5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B745C"/>
    <w:rsid w:val="002E29ED"/>
    <w:rsid w:val="00312FE6"/>
    <w:rsid w:val="00330BC2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16B65"/>
    <w:rsid w:val="006A2AB8"/>
    <w:rsid w:val="007006E3"/>
    <w:rsid w:val="0078735B"/>
    <w:rsid w:val="00997B1B"/>
    <w:rsid w:val="00A0686B"/>
    <w:rsid w:val="00C1236C"/>
    <w:rsid w:val="00C15FB7"/>
    <w:rsid w:val="00C1742A"/>
    <w:rsid w:val="00C24F5E"/>
    <w:rsid w:val="00E51857"/>
    <w:rsid w:val="00E84D5F"/>
    <w:rsid w:val="00FB75A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6322"/>
  <w15:docId w15:val="{8647FACB-EB14-4CBC-B010-2F43381D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hyperlink" Target="http://www.google.co.th/imgres?biw=1366&amp;bih=599&amp;tbm=isch&amp;tbnid=zXWUaPMko6sIkM:&amp;imgrefurl=http://playthai.playpark.com/PreviewContent.aspx?contID=27009&amp;docid=VwjQsiJgTYzpVM&amp;imgurl=http://cms.asiasoft.co.th/images/GZ/97l1yG.jpg&amp;w=333&amp;h=356&amp;ei=qV6xUr2rDs7kkAWm54DABw&amp;zoom=1&amp;ved=1t:3588,r:57,s:0,i:255&amp;iact=rc&amp;page=4&amp;tbnh=176&amp;tbnw=162&amp;start=56&amp;ndsp=19&amp;tx=63&amp;ty=10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173A-06FD-4EDF-B0E5-24520EBD5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ABTALT</cp:lastModifiedBy>
  <cp:revision>2</cp:revision>
  <cp:lastPrinted>2013-12-18T09:11:00Z</cp:lastPrinted>
  <dcterms:created xsi:type="dcterms:W3CDTF">2023-02-16T02:43:00Z</dcterms:created>
  <dcterms:modified xsi:type="dcterms:W3CDTF">2023-02-16T02:43:00Z</dcterms:modified>
</cp:coreProperties>
</file>